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1F96" w14:textId="77777777" w:rsidR="00650CF0" w:rsidRPr="00650CF0" w:rsidRDefault="00650CF0" w:rsidP="003B1DBE">
      <w:pPr>
        <w:spacing w:line="360" w:lineRule="auto"/>
        <w:jc w:val="center"/>
        <w:rPr>
          <w:rFonts w:ascii="David" w:hAnsi="David" w:cs="David"/>
          <w:b/>
          <w:bCs/>
          <w:sz w:val="12"/>
          <w:szCs w:val="12"/>
          <w:u w:val="single"/>
          <w:rtl/>
        </w:rPr>
      </w:pPr>
    </w:p>
    <w:p w14:paraId="5F837C09" w14:textId="0505DC96" w:rsidR="003B1DBE" w:rsidRPr="00650CF0" w:rsidRDefault="003B1DBE" w:rsidP="003B1DBE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50CF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נספח לתקנון – מדיניות </w:t>
      </w:r>
      <w:proofErr w:type="spellStart"/>
      <w:r w:rsidRPr="00650CF0">
        <w:rPr>
          <w:rFonts w:ascii="David" w:hAnsi="David" w:cs="David"/>
          <w:b/>
          <w:bCs/>
          <w:sz w:val="28"/>
          <w:szCs w:val="28"/>
          <w:u w:val="single"/>
          <w:rtl/>
        </w:rPr>
        <w:t>סמארטפון</w:t>
      </w:r>
      <w:proofErr w:type="spellEnd"/>
    </w:p>
    <w:p w14:paraId="523A5BA8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</w:pPr>
      <w:r w:rsidRPr="00650CF0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הקדמה</w:t>
      </w:r>
    </w:p>
    <w:p w14:paraId="23DB2C93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המלצה חינוכית של מומחים </w:t>
      </w:r>
      <w:r w:rsidRPr="00650CF0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לא לתת לילדים </w:t>
      </w:r>
      <w:proofErr w:type="spellStart"/>
      <w:r w:rsidRPr="00650CF0">
        <w:rPr>
          <w:rFonts w:ascii="David" w:hAnsi="David" w:cs="David"/>
          <w:b/>
          <w:bCs/>
          <w:i/>
          <w:iCs/>
          <w:sz w:val="24"/>
          <w:szCs w:val="24"/>
          <w:rtl/>
        </w:rPr>
        <w:t>סמארטפון</w:t>
      </w:r>
      <w:proofErr w:type="spellEnd"/>
      <w:r w:rsidRPr="00650CF0">
        <w:rPr>
          <w:rFonts w:ascii="David" w:hAnsi="David" w:cs="David"/>
          <w:b/>
          <w:bCs/>
          <w:i/>
          <w:iCs/>
          <w:sz w:val="24"/>
          <w:szCs w:val="24"/>
          <w:rtl/>
        </w:rPr>
        <w:t>!</w:t>
      </w:r>
    </w:p>
    <w:p w14:paraId="2A49D680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הורים שחשוב להם מבחינה בטיחותית וביטחונית זמינות של הבן, מומלץ לרכוש "טלפון פשוט"  (בסגנון נוקיה </w:t>
      </w:r>
      <w:r w:rsidRPr="00650CF0">
        <w:rPr>
          <w:rFonts w:ascii="David" w:hAnsi="David" w:cs="David"/>
          <w:i/>
          <w:iCs/>
          <w:sz w:val="24"/>
          <w:szCs w:val="24"/>
        </w:rPr>
        <w:t>c2</w:t>
      </w:r>
      <w:r w:rsidRPr="00650CF0">
        <w:rPr>
          <w:rFonts w:ascii="David" w:hAnsi="David" w:cs="David"/>
          <w:i/>
          <w:iCs/>
          <w:sz w:val="24"/>
          <w:szCs w:val="24"/>
          <w:rtl/>
        </w:rPr>
        <w:t>). כמו כן ניתן להתקשר ממשרדי הישיבה בתיאום ואישור המזכירות.</w:t>
      </w:r>
    </w:p>
    <w:p w14:paraId="6DB6B0D5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proofErr w:type="spellStart"/>
      <w:r w:rsidRPr="00650CF0">
        <w:rPr>
          <w:rFonts w:ascii="David" w:hAnsi="David" w:cs="David"/>
          <w:i/>
          <w:iCs/>
          <w:sz w:val="24"/>
          <w:szCs w:val="24"/>
          <w:rtl/>
        </w:rPr>
        <w:t>סמארטפונים</w:t>
      </w:r>
      <w:proofErr w:type="spellEnd"/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 לנערים צעירים מייצר לחץ חברתי שלילי (למי יש ולמי אין, איזה סוג וכו'), זמינות לתכנים שליליים ללא בקרה, פעילות </w:t>
      </w:r>
      <w:proofErr w:type="spellStart"/>
      <w:r w:rsidRPr="00650CF0">
        <w:rPr>
          <w:rFonts w:ascii="David" w:hAnsi="David" w:cs="David"/>
          <w:i/>
          <w:iCs/>
          <w:sz w:val="24"/>
          <w:szCs w:val="24"/>
          <w:rtl/>
        </w:rPr>
        <w:t>בווטספ</w:t>
      </w:r>
      <w:proofErr w:type="spellEnd"/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 ובאינטרנט העשויה להיות אלימה ובוטה .</w:t>
      </w:r>
    </w:p>
    <w:p w14:paraId="14AACE66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אם מחליטים לרכוש </w:t>
      </w:r>
      <w:proofErr w:type="spellStart"/>
      <w:r w:rsidRPr="00650CF0">
        <w:rPr>
          <w:rFonts w:ascii="David" w:hAnsi="David" w:cs="David"/>
          <w:i/>
          <w:iCs/>
          <w:sz w:val="24"/>
          <w:szCs w:val="24"/>
          <w:rtl/>
        </w:rPr>
        <w:t>סמארטפון</w:t>
      </w:r>
      <w:proofErr w:type="spellEnd"/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 לבן, </w:t>
      </w:r>
      <w:r w:rsidRPr="00650CF0">
        <w:rPr>
          <w:rFonts w:ascii="David" w:hAnsi="David" w:cs="David"/>
          <w:i/>
          <w:iCs/>
          <w:sz w:val="24"/>
          <w:szCs w:val="24"/>
          <w:u w:val="single"/>
          <w:rtl/>
        </w:rPr>
        <w:t xml:space="preserve">חובה חינוכית ערכית להתקין </w:t>
      </w:r>
      <w:r w:rsidRPr="00650CF0">
        <w:rPr>
          <w:rFonts w:ascii="David" w:hAnsi="David" w:cs="David"/>
          <w:b/>
          <w:bCs/>
          <w:i/>
          <w:iCs/>
          <w:sz w:val="24"/>
          <w:szCs w:val="24"/>
          <w:u w:val="single"/>
          <w:rtl/>
        </w:rPr>
        <w:t>סינון איכותי</w:t>
      </w:r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 (=רימון, </w:t>
      </w:r>
      <w:proofErr w:type="spellStart"/>
      <w:r w:rsidRPr="00650CF0">
        <w:rPr>
          <w:rFonts w:ascii="David" w:hAnsi="David" w:cs="David"/>
          <w:i/>
          <w:iCs/>
          <w:sz w:val="24"/>
          <w:szCs w:val="24"/>
          <w:rtl/>
        </w:rPr>
        <w:t>נטספארק</w:t>
      </w:r>
      <w:proofErr w:type="spellEnd"/>
      <w:r w:rsidRPr="00650CF0">
        <w:rPr>
          <w:rFonts w:ascii="David" w:hAnsi="David" w:cs="David"/>
          <w:i/>
          <w:iCs/>
          <w:sz w:val="24"/>
          <w:szCs w:val="24"/>
          <w:rtl/>
        </w:rPr>
        <w:t xml:space="preserve">, נתיב וכדו'). </w:t>
      </w:r>
      <w:r w:rsidRPr="00650CF0">
        <w:rPr>
          <w:rFonts w:ascii="David" w:hAnsi="David" w:cs="David"/>
          <w:b/>
          <w:bCs/>
          <w:i/>
          <w:iCs/>
          <w:sz w:val="24"/>
          <w:szCs w:val="24"/>
          <w:rtl/>
        </w:rPr>
        <w:t>תפקידנו ההורים והצוות להיות המבוגר האחראי</w:t>
      </w:r>
      <w:r w:rsidRPr="00650CF0">
        <w:rPr>
          <w:rFonts w:ascii="David" w:hAnsi="David" w:cs="David"/>
          <w:i/>
          <w:iCs/>
          <w:sz w:val="24"/>
          <w:szCs w:val="24"/>
          <w:rtl/>
        </w:rPr>
        <w:t>.</w:t>
      </w:r>
    </w:p>
    <w:p w14:paraId="77BCCBA2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650CF0">
        <w:rPr>
          <w:rFonts w:ascii="David" w:hAnsi="David" w:cs="David"/>
          <w:i/>
          <w:iCs/>
          <w:sz w:val="24"/>
          <w:szCs w:val="24"/>
          <w:rtl/>
        </w:rPr>
        <w:t>צוות הישיבה אינו מגדיר ואינו מחייב מה לרכוש ואלו תוכנות להתקין. זו עבודה שלכם, ההורים, מול הבנים.</w:t>
      </w:r>
    </w:p>
    <w:p w14:paraId="20DD08FA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i/>
          <w:iCs/>
          <w:sz w:val="24"/>
          <w:szCs w:val="24"/>
          <w:rtl/>
        </w:rPr>
      </w:pPr>
      <w:r w:rsidRPr="00650CF0">
        <w:rPr>
          <w:rFonts w:ascii="David" w:hAnsi="David" w:cs="David"/>
          <w:i/>
          <w:iCs/>
          <w:sz w:val="24"/>
          <w:szCs w:val="24"/>
          <w:rtl/>
        </w:rPr>
        <w:t>עם זאת אנחנו בהחלט מגדירים את כללי ההתנהלות עם סוגי הפלאפון (באשר הם) ברחבי הישיבה ו/או כל פעילות מטעם הישיבה.</w:t>
      </w:r>
    </w:p>
    <w:p w14:paraId="37990327" w14:textId="051D3D5C" w:rsidR="00650CF0" w:rsidRPr="00650CF0" w:rsidRDefault="00650CF0" w:rsidP="00650CF0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___________________________________________________________</w:t>
      </w:r>
    </w:p>
    <w:p w14:paraId="5AAE33DD" w14:textId="38412E46" w:rsidR="003B1DBE" w:rsidRPr="00650CF0" w:rsidRDefault="003B1DBE" w:rsidP="003B1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50CF0">
        <w:rPr>
          <w:rFonts w:ascii="David" w:hAnsi="David" w:cs="David"/>
          <w:b/>
          <w:bCs/>
          <w:sz w:val="24"/>
          <w:szCs w:val="24"/>
          <w:rtl/>
        </w:rPr>
        <w:t xml:space="preserve">תקנון הישיבה </w:t>
      </w:r>
    </w:p>
    <w:p w14:paraId="68088557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50CF0">
        <w:rPr>
          <w:rFonts w:ascii="David" w:hAnsi="David" w:cs="David"/>
          <w:sz w:val="24"/>
          <w:szCs w:val="24"/>
          <w:rtl/>
        </w:rPr>
        <w:t>כללי התנהגות עם פלאפון בישיבה:</w:t>
      </w:r>
    </w:p>
    <w:p w14:paraId="29F05591" w14:textId="77777777" w:rsidR="003B1DBE" w:rsidRPr="00650CF0" w:rsidRDefault="003B1DBE" w:rsidP="003B1DB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50CF0">
        <w:rPr>
          <w:rFonts w:ascii="David" w:hAnsi="David" w:cs="David"/>
          <w:sz w:val="24"/>
          <w:szCs w:val="24"/>
          <w:rtl/>
        </w:rPr>
        <w:t>אני התלמיד ________________ הלומד בכיתה _____ בשנה"ל תש"פ מתחייב כי:</w:t>
      </w:r>
    </w:p>
    <w:p w14:paraId="040F51EE" w14:textId="77777777" w:rsidR="003B1DBE" w:rsidRPr="00650CF0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50CF0">
        <w:rPr>
          <w:rFonts w:ascii="David" w:hAnsi="David" w:cs="David"/>
          <w:sz w:val="24"/>
          <w:szCs w:val="24"/>
          <w:rtl/>
        </w:rPr>
        <w:t>הטלפון הנייד שברשותי יהיה כבוי במשך כל שעות הלימודים ו/או כל פעילות מטעם הישיבה.</w:t>
      </w:r>
    </w:p>
    <w:p w14:paraId="5AC6B80E" w14:textId="77777777" w:rsidR="003B1DBE" w:rsidRPr="00650CF0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650CF0">
        <w:rPr>
          <w:rFonts w:ascii="David" w:hAnsi="David" w:cs="David"/>
          <w:sz w:val="24"/>
          <w:szCs w:val="24"/>
          <w:rtl/>
        </w:rPr>
        <w:t>הטלפון יאופסן בתחילת יום הלימודים במקום שמור ויוחזר לידי בתום יום הלימודים.</w:t>
      </w:r>
    </w:p>
    <w:p w14:paraId="148FCB74" w14:textId="77777777" w:rsidR="003B1DBE" w:rsidRPr="00650CF0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650CF0">
        <w:rPr>
          <w:rFonts w:ascii="David" w:hAnsi="David" w:cs="David"/>
          <w:sz w:val="24"/>
          <w:szCs w:val="24"/>
          <w:rtl/>
        </w:rPr>
        <w:t>ידוע לי כי הישיבה אינה אחראית בכל שלב על שמירתו של הטלפון ו/או כל נזק שעשוי להגרם לו.</w:t>
      </w:r>
    </w:p>
    <w:p w14:paraId="6B7CD6DD" w14:textId="77777777" w:rsidR="003B1DBE" w:rsidRPr="00650CF0" w:rsidRDefault="003B1DBE" w:rsidP="003B1DBE">
      <w:pPr>
        <w:pStyle w:val="a9"/>
        <w:numPr>
          <w:ilvl w:val="0"/>
          <w:numId w:val="3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650CF0">
        <w:rPr>
          <w:rFonts w:ascii="David" w:hAnsi="David" w:cs="David"/>
          <w:sz w:val="24"/>
          <w:szCs w:val="24"/>
          <w:rtl/>
        </w:rPr>
        <w:t>חתימה על הנ"ל מהווה תנאי להבאת טלפון לישיבה.</w:t>
      </w:r>
    </w:p>
    <w:p w14:paraId="2F4BBF31" w14:textId="77777777" w:rsidR="003B1DBE" w:rsidRPr="00650CF0" w:rsidRDefault="003B1DBE" w:rsidP="003B1DBE">
      <w:pPr>
        <w:pStyle w:val="a9"/>
        <w:numPr>
          <w:ilvl w:val="0"/>
          <w:numId w:val="3"/>
        </w:numPr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650CF0">
        <w:rPr>
          <w:rFonts w:ascii="David" w:hAnsi="David" w:cs="David"/>
          <w:sz w:val="24"/>
          <w:szCs w:val="24"/>
          <w:rtl/>
        </w:rPr>
        <w:t xml:space="preserve">חריגה מהנ"ל תוביל </w:t>
      </w:r>
      <w:r w:rsidRPr="00650CF0">
        <w:rPr>
          <w:rFonts w:ascii="David" w:hAnsi="David" w:cs="David"/>
          <w:b/>
          <w:bCs/>
          <w:sz w:val="24"/>
          <w:szCs w:val="24"/>
          <w:u w:val="single"/>
          <w:rtl/>
        </w:rPr>
        <w:t>להחרמת</w:t>
      </w:r>
      <w:r w:rsidRPr="00650CF0">
        <w:rPr>
          <w:rFonts w:ascii="David" w:hAnsi="David" w:cs="David"/>
          <w:sz w:val="24"/>
          <w:szCs w:val="24"/>
          <w:rtl/>
        </w:rPr>
        <w:t xml:space="preserve"> הפלאפון ולנקיטת הליך משמעתי לשיקול דעת הצוות החינוכי.</w:t>
      </w:r>
    </w:p>
    <w:p w14:paraId="5E2683FB" w14:textId="77777777" w:rsidR="00650CF0" w:rsidRDefault="00650CF0" w:rsidP="00650CF0">
      <w:pPr>
        <w:spacing w:line="360" w:lineRule="auto"/>
        <w:jc w:val="center"/>
        <w:rPr>
          <w:rFonts w:ascii="David" w:hAnsi="David" w:cs="David"/>
          <w:sz w:val="24"/>
          <w:szCs w:val="24"/>
        </w:rPr>
      </w:pPr>
    </w:p>
    <w:p w14:paraId="07F28BA7" w14:textId="011A0460" w:rsidR="003B1DBE" w:rsidRPr="00650CF0" w:rsidRDefault="003B1DBE" w:rsidP="00650CF0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50CF0">
        <w:rPr>
          <w:rFonts w:ascii="David" w:hAnsi="David" w:cs="David"/>
          <w:b/>
          <w:bCs/>
          <w:sz w:val="24"/>
          <w:szCs w:val="24"/>
          <w:rtl/>
        </w:rPr>
        <w:t>בברכת, "והתקדשתם והייתם קדושים"!</w:t>
      </w:r>
    </w:p>
    <w:p w14:paraId="7EE438C4" w14:textId="308A80EE" w:rsidR="003B1DBE" w:rsidRPr="00650CF0" w:rsidRDefault="003B1DBE" w:rsidP="003B1DBE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650CF0">
        <w:rPr>
          <w:rFonts w:ascii="David" w:hAnsi="David" w:cs="David"/>
          <w:sz w:val="24"/>
          <w:szCs w:val="24"/>
          <w:rtl/>
        </w:rPr>
        <w:t>הרב אריאל</w:t>
      </w:r>
      <w:r w:rsidR="00650CF0">
        <w:rPr>
          <w:rFonts w:ascii="David" w:hAnsi="David" w:cs="David" w:hint="cs"/>
          <w:sz w:val="24"/>
          <w:szCs w:val="24"/>
          <w:rtl/>
        </w:rPr>
        <w:t>- ראש הישיבה</w:t>
      </w:r>
      <w:r w:rsidRPr="00650CF0">
        <w:rPr>
          <w:rFonts w:ascii="David" w:hAnsi="David" w:cs="David"/>
          <w:sz w:val="24"/>
          <w:szCs w:val="24"/>
          <w:rtl/>
        </w:rPr>
        <w:t xml:space="preserve"> וצוות </w:t>
      </w:r>
      <w:proofErr w:type="spellStart"/>
      <w:r w:rsidRPr="00650CF0">
        <w:rPr>
          <w:rFonts w:ascii="David" w:hAnsi="David" w:cs="David"/>
          <w:sz w:val="24"/>
          <w:szCs w:val="24"/>
          <w:rtl/>
        </w:rPr>
        <w:t>הר</w:t>
      </w:r>
      <w:r w:rsidR="00650CF0">
        <w:rPr>
          <w:rFonts w:ascii="David" w:hAnsi="David" w:cs="David" w:hint="cs"/>
          <w:sz w:val="24"/>
          <w:szCs w:val="24"/>
          <w:rtl/>
        </w:rPr>
        <w:t>"</w:t>
      </w:r>
      <w:r w:rsidRPr="00650CF0">
        <w:rPr>
          <w:rFonts w:ascii="David" w:hAnsi="David" w:cs="David"/>
          <w:sz w:val="24"/>
          <w:szCs w:val="24"/>
          <w:rtl/>
        </w:rPr>
        <w:t>מים</w:t>
      </w:r>
      <w:proofErr w:type="spellEnd"/>
    </w:p>
    <w:p w14:paraId="1462B2C3" w14:textId="209D7723" w:rsidR="003B1DBE" w:rsidRPr="00650CF0" w:rsidRDefault="00650CF0" w:rsidP="003B1DB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3B1DBE" w:rsidRPr="00650CF0">
        <w:rPr>
          <w:rFonts w:ascii="David" w:hAnsi="David" w:cs="David"/>
          <w:sz w:val="24"/>
          <w:szCs w:val="24"/>
          <w:rtl/>
        </w:rPr>
        <w:t xml:space="preserve">חתימת התלמיד   </w:t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  <w:t>חתימת ההורים</w:t>
      </w:r>
    </w:p>
    <w:p w14:paraId="624B902E" w14:textId="2FA81534" w:rsidR="00217023" w:rsidRPr="00650CF0" w:rsidRDefault="00650CF0" w:rsidP="00650CF0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3B1DBE" w:rsidRPr="00650CF0">
        <w:rPr>
          <w:rFonts w:ascii="David" w:hAnsi="David" w:cs="David"/>
          <w:sz w:val="24"/>
          <w:szCs w:val="24"/>
          <w:rtl/>
        </w:rPr>
        <w:t>_____________</w:t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</w:r>
      <w:r w:rsidR="003B1DBE" w:rsidRPr="00650CF0">
        <w:rPr>
          <w:rFonts w:ascii="David" w:hAnsi="David" w:cs="David"/>
          <w:sz w:val="24"/>
          <w:szCs w:val="24"/>
          <w:rtl/>
        </w:rPr>
        <w:tab/>
        <w:t>____________</w:t>
      </w:r>
    </w:p>
    <w:sectPr w:rsidR="00217023" w:rsidRPr="00650CF0" w:rsidSect="00650C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DC61" w14:textId="77777777" w:rsidR="00410245" w:rsidRDefault="00410245" w:rsidP="00394EDE">
      <w:pPr>
        <w:spacing w:after="0" w:line="240" w:lineRule="auto"/>
      </w:pPr>
      <w:r>
        <w:separator/>
      </w:r>
    </w:p>
  </w:endnote>
  <w:endnote w:type="continuationSeparator" w:id="0">
    <w:p w14:paraId="066948CD" w14:textId="77777777" w:rsidR="00410245" w:rsidRDefault="00410245" w:rsidP="003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2403" w14:textId="1FADBA41" w:rsidR="00394EDE" w:rsidRDefault="00650CF0">
    <w:pPr>
      <w:pStyle w:val="a5"/>
    </w:pPr>
    <w:r>
      <w:rPr>
        <w:noProof/>
      </w:rPr>
      <w:pict w14:anchorId="0E9E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6" o:spid="_x0000_s1030" type="#_x0000_t75" style="position:absolute;left:0;text-align:left;margin-left:-.05pt;margin-top:654.05pt;width:519.65pt;height:103.9pt;z-index:251660288;mso-position-horizontal-relative:margin;mso-position-vertical-relative:margin" o:allowincell="f">
          <v:imagedata r:id="rId1" o:title="yba_rishon_a4_" croptop="5627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76F9" w14:textId="77777777" w:rsidR="00410245" w:rsidRDefault="00410245" w:rsidP="00394EDE">
      <w:pPr>
        <w:spacing w:after="0" w:line="240" w:lineRule="auto"/>
      </w:pPr>
      <w:r>
        <w:separator/>
      </w:r>
    </w:p>
  </w:footnote>
  <w:footnote w:type="continuationSeparator" w:id="0">
    <w:p w14:paraId="703DB8FE" w14:textId="77777777" w:rsidR="00410245" w:rsidRDefault="00410245" w:rsidP="003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0FC9" w14:textId="77777777" w:rsidR="00394EDE" w:rsidRDefault="00000000">
    <w:pPr>
      <w:pStyle w:val="a3"/>
    </w:pPr>
    <w:r>
      <w:rPr>
        <w:noProof/>
      </w:rPr>
      <w:pict w14:anchorId="551B2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5" o:spid="_x0000_s1029" type="#_x0000_t75" style="position:absolute;left:0;text-align:left;margin-left:0;margin-top:0;width:595.25pt;height:842pt;z-index:-251657216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9417" w14:textId="2BD0D19A" w:rsidR="00394EDE" w:rsidRPr="00650CF0" w:rsidRDefault="00650CF0" w:rsidP="00650CF0">
    <w:pPr>
      <w:ind w:left="-908" w:right="-142"/>
      <w:jc w:val="both"/>
      <w:rPr>
        <w:rFonts w:ascii="David" w:hAnsi="David" w:cs="David"/>
      </w:rPr>
    </w:pPr>
    <w:r>
      <w:rPr>
        <w:noProof/>
      </w:rPr>
      <w:pict w14:anchorId="0E9E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72.1pt;margin-top:-68.25pt;width:509.45pt;height:157.3pt;z-index:-251655168;mso-position-horizontal-relative:margin;mso-position-vertical-relative:margin" o:allowincell="f">
          <v:imagedata r:id="rId1" o:title="yba_rishon_a4_" cropbottom="51230f"/>
          <w10:wrap anchorx="margin" anchory="margin"/>
        </v:shape>
      </w:pict>
    </w:r>
    <w:r w:rsidRPr="00650CF0">
      <w:rPr>
        <w:rFonts w:ascii="David" w:hAnsi="David" w:cs="David"/>
        <w:rtl/>
      </w:rPr>
      <w:t>בס"ד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4D9A" w14:textId="77777777" w:rsidR="00394EDE" w:rsidRDefault="00000000">
    <w:pPr>
      <w:pStyle w:val="a3"/>
    </w:pPr>
    <w:r>
      <w:rPr>
        <w:noProof/>
      </w:rPr>
      <w:pict w14:anchorId="7B293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4" o:spid="_x0000_s1028" type="#_x0000_t75" style="position:absolute;left:0;text-align:left;margin-left:0;margin-top:0;width:595.25pt;height:842pt;z-index:-251658240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70163"/>
    <w:multiLevelType w:val="hybridMultilevel"/>
    <w:tmpl w:val="B02A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1CB"/>
    <w:multiLevelType w:val="hybridMultilevel"/>
    <w:tmpl w:val="6A8C1BFC"/>
    <w:lvl w:ilvl="0" w:tplc="A42A7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1B6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45355">
    <w:abstractNumId w:val="2"/>
  </w:num>
  <w:num w:numId="2" w16cid:durableId="1707557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32"/>
    <w:rsid w:val="00007B19"/>
    <w:rsid w:val="000D7A43"/>
    <w:rsid w:val="000F4740"/>
    <w:rsid w:val="0012005B"/>
    <w:rsid w:val="00184423"/>
    <w:rsid w:val="001B19F5"/>
    <w:rsid w:val="00217023"/>
    <w:rsid w:val="0025680B"/>
    <w:rsid w:val="0027564A"/>
    <w:rsid w:val="00317FC5"/>
    <w:rsid w:val="0032159C"/>
    <w:rsid w:val="003466B5"/>
    <w:rsid w:val="003801F4"/>
    <w:rsid w:val="00394EDE"/>
    <w:rsid w:val="003B1DBE"/>
    <w:rsid w:val="00410245"/>
    <w:rsid w:val="00480541"/>
    <w:rsid w:val="00491494"/>
    <w:rsid w:val="00501F43"/>
    <w:rsid w:val="005E2306"/>
    <w:rsid w:val="00632399"/>
    <w:rsid w:val="00637B61"/>
    <w:rsid w:val="00650CF0"/>
    <w:rsid w:val="00696E9E"/>
    <w:rsid w:val="007B0BE5"/>
    <w:rsid w:val="008E392E"/>
    <w:rsid w:val="009156E6"/>
    <w:rsid w:val="00934064"/>
    <w:rsid w:val="00962032"/>
    <w:rsid w:val="00982569"/>
    <w:rsid w:val="00987D88"/>
    <w:rsid w:val="00A512D5"/>
    <w:rsid w:val="00A608B3"/>
    <w:rsid w:val="00AA1E30"/>
    <w:rsid w:val="00AD504B"/>
    <w:rsid w:val="00B95E89"/>
    <w:rsid w:val="00BD3065"/>
    <w:rsid w:val="00C146FE"/>
    <w:rsid w:val="00CA6A5B"/>
    <w:rsid w:val="00DA0050"/>
    <w:rsid w:val="00E1273B"/>
    <w:rsid w:val="00E12C39"/>
    <w:rsid w:val="00E72507"/>
    <w:rsid w:val="00EF6DAC"/>
    <w:rsid w:val="00F369E6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51F4"/>
  <w15:docId w15:val="{FBEADFAD-6A80-4332-B101-51C6508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94EDE"/>
  </w:style>
  <w:style w:type="paragraph" w:styleId="a5">
    <w:name w:val="footer"/>
    <w:basedOn w:val="a"/>
    <w:link w:val="a6"/>
    <w:uiPriority w:val="99"/>
    <w:unhideWhenUsed/>
    <w:rsid w:val="00394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94EDE"/>
  </w:style>
  <w:style w:type="paragraph" w:styleId="a7">
    <w:name w:val="Balloon Text"/>
    <w:basedOn w:val="a"/>
    <w:link w:val="a8"/>
    <w:uiPriority w:val="99"/>
    <w:semiHidden/>
    <w:unhideWhenUsed/>
    <w:rsid w:val="004805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80541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1844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B4C2-9C7F-40BD-AB4C-8BF3C04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‏‏משתמש Windows</dc:creator>
  <cp:lastModifiedBy>שי שמואל בן משה</cp:lastModifiedBy>
  <cp:revision>3</cp:revision>
  <cp:lastPrinted>2019-06-16T08:41:00Z</cp:lastPrinted>
  <dcterms:created xsi:type="dcterms:W3CDTF">2019-08-28T09:31:00Z</dcterms:created>
  <dcterms:modified xsi:type="dcterms:W3CDTF">2025-06-22T10:55:00Z</dcterms:modified>
</cp:coreProperties>
</file>